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529" w:rsidRPr="000A7E96" w:rsidRDefault="008B433C" w:rsidP="008B433C">
      <w:pPr>
        <w:jc w:val="right"/>
        <w:rPr>
          <w:b/>
        </w:rPr>
      </w:pPr>
      <w:r w:rsidRPr="000A7E96">
        <w:rPr>
          <w:b/>
        </w:rPr>
        <w:t xml:space="preserve">Zał. nr 11 do SIWZ </w:t>
      </w:r>
    </w:p>
    <w:p w:rsidR="008B433C" w:rsidRDefault="00127663" w:rsidP="00127663">
      <w:pPr>
        <w:jc w:val="right"/>
      </w:pPr>
      <w:r>
        <w:t>Nr ref. RRG.271.5.2018</w:t>
      </w:r>
    </w:p>
    <w:p w:rsidR="008B433C" w:rsidRPr="00C336ED" w:rsidRDefault="008B433C" w:rsidP="008B433C">
      <w:pPr>
        <w:jc w:val="center"/>
        <w:rPr>
          <w:b/>
        </w:rPr>
      </w:pPr>
      <w:r w:rsidRPr="00C336ED">
        <w:rPr>
          <w:b/>
        </w:rPr>
        <w:t>Parametry i charakterystyka dla tablic informacyjnych i fotopułapki</w:t>
      </w:r>
      <w:r w:rsidR="004263EB" w:rsidRPr="00C336ED">
        <w:rPr>
          <w:b/>
        </w:rPr>
        <w:t xml:space="preserve"> </w:t>
      </w:r>
      <w:r w:rsidR="00C336ED">
        <w:rPr>
          <w:b/>
        </w:rPr>
        <w:t xml:space="preserve"> - </w:t>
      </w:r>
      <w:r w:rsidR="004263EB" w:rsidRPr="00C336ED">
        <w:rPr>
          <w:b/>
        </w:rPr>
        <w:t>z formularzem cenowym</w:t>
      </w:r>
      <w:r w:rsidR="00C336ED" w:rsidRPr="00C336ED">
        <w:rPr>
          <w:b/>
        </w:rPr>
        <w:t xml:space="preserve"> do wypełnienia przez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4"/>
        <w:gridCol w:w="2662"/>
        <w:gridCol w:w="4157"/>
        <w:gridCol w:w="1604"/>
        <w:gridCol w:w="2653"/>
        <w:gridCol w:w="2274"/>
      </w:tblGrid>
      <w:tr w:rsidR="006164AC" w:rsidTr="0075171A">
        <w:tc>
          <w:tcPr>
            <w:tcW w:w="644" w:type="dxa"/>
            <w:vMerge w:val="restart"/>
            <w:vAlign w:val="center"/>
          </w:tcPr>
          <w:p w:rsidR="006164AC" w:rsidRDefault="006164AC" w:rsidP="0075171A">
            <w:pPr>
              <w:jc w:val="center"/>
            </w:pPr>
            <w:r>
              <w:t>l.p.</w:t>
            </w:r>
          </w:p>
        </w:tc>
        <w:tc>
          <w:tcPr>
            <w:tcW w:w="2662" w:type="dxa"/>
            <w:vMerge w:val="restart"/>
            <w:vAlign w:val="center"/>
          </w:tcPr>
          <w:p w:rsidR="006164AC" w:rsidRDefault="006164AC" w:rsidP="0075171A">
            <w:pPr>
              <w:jc w:val="center"/>
            </w:pPr>
            <w:r>
              <w:t>Nazwa przedmiotu zamówienia</w:t>
            </w:r>
          </w:p>
        </w:tc>
        <w:tc>
          <w:tcPr>
            <w:tcW w:w="4157" w:type="dxa"/>
            <w:vMerge w:val="restart"/>
            <w:vAlign w:val="center"/>
          </w:tcPr>
          <w:p w:rsidR="006164AC" w:rsidRDefault="006164AC" w:rsidP="0075171A">
            <w:pPr>
              <w:jc w:val="center"/>
            </w:pPr>
            <w:r>
              <w:t>Szczegółowy opis</w:t>
            </w:r>
          </w:p>
        </w:tc>
        <w:tc>
          <w:tcPr>
            <w:tcW w:w="1604" w:type="dxa"/>
            <w:vMerge w:val="restart"/>
            <w:vAlign w:val="center"/>
          </w:tcPr>
          <w:p w:rsidR="006164AC" w:rsidRDefault="006164AC" w:rsidP="0075171A">
            <w:pPr>
              <w:jc w:val="center"/>
            </w:pPr>
            <w:r>
              <w:t>Przedmiar</w:t>
            </w:r>
          </w:p>
        </w:tc>
        <w:tc>
          <w:tcPr>
            <w:tcW w:w="2653" w:type="dxa"/>
          </w:tcPr>
          <w:p w:rsidR="006164AC" w:rsidRDefault="006164AC" w:rsidP="008B43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Oferowana cena jednostkowa brutto</w:t>
            </w:r>
          </w:p>
          <w:p w:rsidR="006164AC" w:rsidRPr="006164AC" w:rsidRDefault="006164AC" w:rsidP="008B43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za 1 szt.</w:t>
            </w:r>
          </w:p>
        </w:tc>
        <w:tc>
          <w:tcPr>
            <w:tcW w:w="2274" w:type="dxa"/>
          </w:tcPr>
          <w:p w:rsidR="006164AC" w:rsidRPr="006164AC" w:rsidRDefault="006164AC" w:rsidP="008B433C">
            <w:pPr>
              <w:jc w:val="center"/>
              <w:rPr>
                <w:color w:val="FF0000"/>
              </w:rPr>
            </w:pPr>
            <w:r w:rsidRPr="006164AC">
              <w:rPr>
                <w:color w:val="FF0000"/>
              </w:rPr>
              <w:t xml:space="preserve">Oferowana cena brutto </w:t>
            </w:r>
            <w:r w:rsidR="00C336ED">
              <w:rPr>
                <w:color w:val="FF0000"/>
              </w:rPr>
              <w:t xml:space="preserve">- </w:t>
            </w:r>
            <w:r w:rsidRPr="006164AC">
              <w:rPr>
                <w:color w:val="FF0000"/>
              </w:rPr>
              <w:t xml:space="preserve">za komplet </w:t>
            </w:r>
          </w:p>
        </w:tc>
      </w:tr>
      <w:tr w:rsidR="006164AC" w:rsidTr="00C336ED">
        <w:tc>
          <w:tcPr>
            <w:tcW w:w="644" w:type="dxa"/>
            <w:vMerge/>
          </w:tcPr>
          <w:p w:rsidR="006164AC" w:rsidRDefault="006164AC" w:rsidP="008B433C">
            <w:pPr>
              <w:jc w:val="center"/>
            </w:pPr>
          </w:p>
        </w:tc>
        <w:tc>
          <w:tcPr>
            <w:tcW w:w="2662" w:type="dxa"/>
            <w:vMerge/>
          </w:tcPr>
          <w:p w:rsidR="006164AC" w:rsidRDefault="006164AC" w:rsidP="008B433C">
            <w:pPr>
              <w:jc w:val="center"/>
            </w:pPr>
          </w:p>
        </w:tc>
        <w:tc>
          <w:tcPr>
            <w:tcW w:w="4157" w:type="dxa"/>
            <w:vMerge/>
          </w:tcPr>
          <w:p w:rsidR="006164AC" w:rsidRDefault="006164AC" w:rsidP="008B433C">
            <w:pPr>
              <w:jc w:val="center"/>
            </w:pPr>
          </w:p>
        </w:tc>
        <w:tc>
          <w:tcPr>
            <w:tcW w:w="1604" w:type="dxa"/>
            <w:vMerge/>
          </w:tcPr>
          <w:p w:rsidR="006164AC" w:rsidRDefault="006164AC" w:rsidP="008B433C">
            <w:pPr>
              <w:jc w:val="center"/>
            </w:pPr>
          </w:p>
        </w:tc>
        <w:tc>
          <w:tcPr>
            <w:tcW w:w="2653" w:type="dxa"/>
          </w:tcPr>
          <w:p w:rsidR="006164AC" w:rsidRPr="006164AC" w:rsidRDefault="00C336ED" w:rsidP="008B43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(wypełnia wykonawca)</w:t>
            </w:r>
          </w:p>
        </w:tc>
        <w:tc>
          <w:tcPr>
            <w:tcW w:w="2274" w:type="dxa"/>
          </w:tcPr>
          <w:p w:rsidR="006164AC" w:rsidRPr="006164AC" w:rsidRDefault="006164AC" w:rsidP="008B433C">
            <w:pPr>
              <w:jc w:val="center"/>
              <w:rPr>
                <w:color w:val="FF0000"/>
              </w:rPr>
            </w:pPr>
            <w:r w:rsidRPr="006164AC">
              <w:rPr>
                <w:color w:val="FF0000"/>
              </w:rPr>
              <w:t>(wypełnia wykonawca)</w:t>
            </w:r>
          </w:p>
        </w:tc>
      </w:tr>
      <w:tr w:rsidR="00F12BDE" w:rsidTr="00C336ED">
        <w:tc>
          <w:tcPr>
            <w:tcW w:w="644" w:type="dxa"/>
          </w:tcPr>
          <w:p w:rsidR="00F12BDE" w:rsidRPr="00F12BDE" w:rsidRDefault="00F12BDE" w:rsidP="008B433C">
            <w:pPr>
              <w:jc w:val="center"/>
            </w:pPr>
            <w:r w:rsidRPr="00F12BDE">
              <w:t>1</w:t>
            </w:r>
          </w:p>
        </w:tc>
        <w:tc>
          <w:tcPr>
            <w:tcW w:w="2662" w:type="dxa"/>
          </w:tcPr>
          <w:p w:rsidR="00F12BDE" w:rsidRPr="00F12BDE" w:rsidRDefault="00F12BDE" w:rsidP="008B433C">
            <w:pPr>
              <w:jc w:val="center"/>
            </w:pPr>
            <w:r w:rsidRPr="00F12BDE">
              <w:t>2</w:t>
            </w:r>
          </w:p>
        </w:tc>
        <w:tc>
          <w:tcPr>
            <w:tcW w:w="4157" w:type="dxa"/>
          </w:tcPr>
          <w:p w:rsidR="00F12BDE" w:rsidRPr="00F12BDE" w:rsidRDefault="00F12BDE" w:rsidP="008B433C">
            <w:pPr>
              <w:jc w:val="center"/>
            </w:pPr>
            <w:r w:rsidRPr="00F12BDE">
              <w:t>3</w:t>
            </w:r>
          </w:p>
        </w:tc>
        <w:tc>
          <w:tcPr>
            <w:tcW w:w="1604" w:type="dxa"/>
          </w:tcPr>
          <w:p w:rsidR="00F12BDE" w:rsidRPr="00F12BDE" w:rsidRDefault="00F12BDE" w:rsidP="008B433C">
            <w:pPr>
              <w:jc w:val="center"/>
            </w:pPr>
            <w:r w:rsidRPr="00F12BDE">
              <w:t>4</w:t>
            </w:r>
          </w:p>
        </w:tc>
        <w:tc>
          <w:tcPr>
            <w:tcW w:w="2653" w:type="dxa"/>
          </w:tcPr>
          <w:p w:rsidR="00F12BDE" w:rsidRPr="00F12BDE" w:rsidRDefault="00F12BDE" w:rsidP="008B433C">
            <w:pPr>
              <w:jc w:val="center"/>
            </w:pPr>
            <w:r w:rsidRPr="00F12BDE">
              <w:t>5</w:t>
            </w:r>
          </w:p>
        </w:tc>
        <w:tc>
          <w:tcPr>
            <w:tcW w:w="2274" w:type="dxa"/>
          </w:tcPr>
          <w:p w:rsidR="00F12BDE" w:rsidRPr="00F12BDE" w:rsidRDefault="00F12BDE" w:rsidP="008B433C">
            <w:pPr>
              <w:jc w:val="center"/>
            </w:pPr>
            <w:r w:rsidRPr="00F12BDE">
              <w:t>6</w:t>
            </w:r>
          </w:p>
        </w:tc>
      </w:tr>
      <w:tr w:rsidR="006164AC" w:rsidTr="001F25E2">
        <w:tc>
          <w:tcPr>
            <w:tcW w:w="644" w:type="dxa"/>
            <w:vAlign w:val="center"/>
          </w:tcPr>
          <w:p w:rsidR="006164AC" w:rsidRDefault="006164AC" w:rsidP="001F25E2">
            <w:pPr>
              <w:jc w:val="center"/>
            </w:pPr>
            <w:r>
              <w:t>1.</w:t>
            </w:r>
          </w:p>
        </w:tc>
        <w:tc>
          <w:tcPr>
            <w:tcW w:w="2662" w:type="dxa"/>
            <w:vAlign w:val="center"/>
          </w:tcPr>
          <w:p w:rsidR="006164AC" w:rsidRDefault="006164AC" w:rsidP="001F25E2">
            <w:pPr>
              <w:jc w:val="center"/>
            </w:pPr>
            <w:r>
              <w:t>Tablica informacyjna, stanowiskowa o wym. 200 x 100</w:t>
            </w:r>
          </w:p>
        </w:tc>
        <w:tc>
          <w:tcPr>
            <w:tcW w:w="4157" w:type="dxa"/>
          </w:tcPr>
          <w:p w:rsidR="006164AC" w:rsidRDefault="006164AC" w:rsidP="00C336ED">
            <w:r w:rsidRPr="006164AC">
              <w:t xml:space="preserve">Tablice zawierające mapy i rys </w:t>
            </w:r>
            <w:r w:rsidR="00C336ED">
              <w:t>historyczny obiektu</w:t>
            </w:r>
            <w:r w:rsidRPr="006164AC">
              <w:t>- tablica na blasze o wym. 200x100 cm o grubości 0,7mm</w:t>
            </w:r>
            <w:r w:rsidR="001F25E2">
              <w:t xml:space="preserve">, usztywniona podkładem </w:t>
            </w:r>
            <w:r w:rsidRPr="006164AC">
              <w:t xml:space="preserve"> z naklejoną grafiką, ramą drewnianą, na słupach</w:t>
            </w:r>
            <w:r w:rsidR="001F25E2">
              <w:t>.</w:t>
            </w:r>
            <w:r w:rsidRPr="006164AC">
              <w:tab/>
            </w:r>
          </w:p>
        </w:tc>
        <w:tc>
          <w:tcPr>
            <w:tcW w:w="1604" w:type="dxa"/>
            <w:vAlign w:val="center"/>
          </w:tcPr>
          <w:p w:rsidR="006164AC" w:rsidRDefault="006164AC" w:rsidP="001F25E2">
            <w:pPr>
              <w:jc w:val="center"/>
            </w:pPr>
            <w:r>
              <w:t>4 szt.</w:t>
            </w:r>
          </w:p>
        </w:tc>
        <w:tc>
          <w:tcPr>
            <w:tcW w:w="2653" w:type="dxa"/>
          </w:tcPr>
          <w:p w:rsidR="006164AC" w:rsidRDefault="006164AC" w:rsidP="008B433C">
            <w:pPr>
              <w:jc w:val="center"/>
            </w:pPr>
          </w:p>
        </w:tc>
        <w:tc>
          <w:tcPr>
            <w:tcW w:w="2274" w:type="dxa"/>
          </w:tcPr>
          <w:p w:rsidR="006164AC" w:rsidRDefault="006164AC" w:rsidP="008B433C">
            <w:pPr>
              <w:jc w:val="center"/>
            </w:pPr>
          </w:p>
        </w:tc>
      </w:tr>
      <w:tr w:rsidR="006164AC" w:rsidTr="001F25E2">
        <w:tc>
          <w:tcPr>
            <w:tcW w:w="644" w:type="dxa"/>
            <w:vAlign w:val="center"/>
          </w:tcPr>
          <w:p w:rsidR="006164AC" w:rsidRDefault="006164AC" w:rsidP="001F25E2">
            <w:pPr>
              <w:jc w:val="center"/>
            </w:pPr>
            <w:r>
              <w:t>2.</w:t>
            </w:r>
          </w:p>
        </w:tc>
        <w:tc>
          <w:tcPr>
            <w:tcW w:w="2662" w:type="dxa"/>
            <w:vAlign w:val="center"/>
          </w:tcPr>
          <w:p w:rsidR="006164AC" w:rsidRDefault="006164AC" w:rsidP="001F25E2">
            <w:pPr>
              <w:jc w:val="center"/>
            </w:pPr>
            <w:r>
              <w:t>Tablica informacyjna, stanowiskowa o wym. 42 x 30 cm</w:t>
            </w:r>
          </w:p>
        </w:tc>
        <w:tc>
          <w:tcPr>
            <w:tcW w:w="4157" w:type="dxa"/>
          </w:tcPr>
          <w:p w:rsidR="006164AC" w:rsidRDefault="006164AC" w:rsidP="00C336ED">
            <w:r w:rsidRPr="006164AC">
              <w:t>Tablice zawierające opisy sta</w:t>
            </w:r>
            <w:r>
              <w:t>nowisk oraz wyposażenia okopów</w:t>
            </w:r>
            <w:r w:rsidRPr="006164AC">
              <w:t>- tablica na blasze o</w:t>
            </w:r>
            <w:r w:rsidR="001F25E2">
              <w:t xml:space="preserve"> wym. 42x30 cm o grubości 0,7mm, usztywniona podkładem </w:t>
            </w:r>
            <w:r w:rsidRPr="006164AC">
              <w:t>z naklejoną grafiką, ramą drewnianą, na słupach</w:t>
            </w:r>
            <w:r w:rsidR="001F25E2">
              <w:t>.</w:t>
            </w:r>
          </w:p>
        </w:tc>
        <w:tc>
          <w:tcPr>
            <w:tcW w:w="1604" w:type="dxa"/>
            <w:vAlign w:val="center"/>
          </w:tcPr>
          <w:p w:rsidR="006164AC" w:rsidRDefault="006164AC" w:rsidP="001F25E2">
            <w:pPr>
              <w:jc w:val="center"/>
            </w:pPr>
            <w:r>
              <w:t>15 szt.</w:t>
            </w:r>
          </w:p>
        </w:tc>
        <w:tc>
          <w:tcPr>
            <w:tcW w:w="2653" w:type="dxa"/>
          </w:tcPr>
          <w:p w:rsidR="006164AC" w:rsidRDefault="006164AC" w:rsidP="008B433C">
            <w:pPr>
              <w:jc w:val="center"/>
            </w:pPr>
          </w:p>
        </w:tc>
        <w:tc>
          <w:tcPr>
            <w:tcW w:w="2274" w:type="dxa"/>
          </w:tcPr>
          <w:p w:rsidR="006164AC" w:rsidRDefault="006164AC" w:rsidP="008B433C">
            <w:pPr>
              <w:jc w:val="center"/>
            </w:pPr>
          </w:p>
        </w:tc>
      </w:tr>
      <w:tr w:rsidR="006164AC" w:rsidTr="001F25E2">
        <w:tc>
          <w:tcPr>
            <w:tcW w:w="644" w:type="dxa"/>
            <w:vAlign w:val="center"/>
          </w:tcPr>
          <w:p w:rsidR="006164AC" w:rsidRDefault="006164AC" w:rsidP="001F25E2">
            <w:pPr>
              <w:jc w:val="center"/>
            </w:pPr>
            <w:r>
              <w:t>3.</w:t>
            </w:r>
          </w:p>
        </w:tc>
        <w:tc>
          <w:tcPr>
            <w:tcW w:w="2662" w:type="dxa"/>
            <w:vAlign w:val="center"/>
          </w:tcPr>
          <w:p w:rsidR="006164AC" w:rsidRDefault="006164AC" w:rsidP="001F25E2">
            <w:pPr>
              <w:jc w:val="center"/>
            </w:pPr>
            <w:r>
              <w:t>Fotopułapka FullHD o rozdz. 12 MPx</w:t>
            </w:r>
          </w:p>
        </w:tc>
        <w:tc>
          <w:tcPr>
            <w:tcW w:w="4157" w:type="dxa"/>
          </w:tcPr>
          <w:p w:rsidR="006164AC" w:rsidRDefault="00C336ED" w:rsidP="00C336ED">
            <w:r w:rsidRPr="00C336ED">
              <w:t>Urządzenia przeznaczone do monitorowania, zabezpieczenia t</w:t>
            </w:r>
            <w:r w:rsidR="001F25E2">
              <w:t>erenu</w:t>
            </w:r>
            <w:r w:rsidRPr="00C336ED">
              <w:t>, FullHD, rozdzielczość 12 megapikseli.</w:t>
            </w:r>
            <w:r w:rsidR="001F25E2">
              <w:t xml:space="preserve"> Wbudowany moduł GSM. Zasięg detekcji minimum 20 m. Temp. pracy od -20 do +50. Programowany czas działania. </w:t>
            </w:r>
            <w:r w:rsidRPr="00C336ED">
              <w:tab/>
            </w:r>
          </w:p>
        </w:tc>
        <w:tc>
          <w:tcPr>
            <w:tcW w:w="1604" w:type="dxa"/>
            <w:vAlign w:val="center"/>
          </w:tcPr>
          <w:p w:rsidR="006164AC" w:rsidRDefault="006164AC" w:rsidP="001F25E2">
            <w:pPr>
              <w:jc w:val="center"/>
            </w:pPr>
            <w:r>
              <w:t>6 szt.</w:t>
            </w:r>
          </w:p>
        </w:tc>
        <w:tc>
          <w:tcPr>
            <w:tcW w:w="2653" w:type="dxa"/>
          </w:tcPr>
          <w:p w:rsidR="006164AC" w:rsidRDefault="006164AC" w:rsidP="008B433C">
            <w:pPr>
              <w:jc w:val="center"/>
            </w:pPr>
          </w:p>
        </w:tc>
        <w:tc>
          <w:tcPr>
            <w:tcW w:w="2274" w:type="dxa"/>
          </w:tcPr>
          <w:p w:rsidR="006164AC" w:rsidRDefault="006164AC" w:rsidP="008B433C">
            <w:pPr>
              <w:jc w:val="center"/>
            </w:pPr>
          </w:p>
        </w:tc>
      </w:tr>
      <w:tr w:rsidR="00C336ED" w:rsidRPr="001F25E2" w:rsidTr="001F25E2">
        <w:tc>
          <w:tcPr>
            <w:tcW w:w="11720" w:type="dxa"/>
            <w:gridSpan w:val="5"/>
            <w:vAlign w:val="center"/>
          </w:tcPr>
          <w:p w:rsidR="00C336ED" w:rsidRDefault="00C336ED" w:rsidP="001F25E2">
            <w:pPr>
              <w:jc w:val="right"/>
            </w:pPr>
            <w:r>
              <w:t>Ogółem:</w:t>
            </w:r>
          </w:p>
        </w:tc>
        <w:tc>
          <w:tcPr>
            <w:tcW w:w="2274" w:type="dxa"/>
          </w:tcPr>
          <w:p w:rsidR="00C336ED" w:rsidRDefault="00C336ED" w:rsidP="008B433C">
            <w:pPr>
              <w:jc w:val="center"/>
              <w:rPr>
                <w:b/>
              </w:rPr>
            </w:pPr>
          </w:p>
          <w:p w:rsidR="002C08E8" w:rsidRDefault="002C08E8" w:rsidP="008B433C">
            <w:pPr>
              <w:jc w:val="center"/>
              <w:rPr>
                <w:b/>
              </w:rPr>
            </w:pPr>
          </w:p>
          <w:p w:rsidR="002C08E8" w:rsidRPr="001F25E2" w:rsidRDefault="002C08E8" w:rsidP="008B433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127663" w:rsidRDefault="002C08E8" w:rsidP="002C08E8">
      <w:pPr>
        <w:jc w:val="right"/>
      </w:pPr>
      <w:r w:rsidRPr="001F25E2">
        <w:rPr>
          <w:b/>
        </w:rPr>
        <w:t xml:space="preserve">Poszczególne ceny brutto </w:t>
      </w:r>
      <w:r>
        <w:rPr>
          <w:b/>
        </w:rPr>
        <w:t xml:space="preserve">(z poz. 1-3) </w:t>
      </w:r>
      <w:r w:rsidRPr="001F25E2">
        <w:rPr>
          <w:b/>
        </w:rPr>
        <w:t>należy przenieść do formularza oferty</w:t>
      </w:r>
    </w:p>
    <w:p w:rsidR="001F25E2" w:rsidRDefault="001F25E2" w:rsidP="00C336ED"/>
    <w:p w:rsidR="00C336ED" w:rsidRDefault="00C336ED" w:rsidP="001F25E2">
      <w:pPr>
        <w:spacing w:after="0" w:line="240" w:lineRule="auto"/>
        <w:jc w:val="center"/>
      </w:pPr>
      <w:r>
        <w:t xml:space="preserve">                                              </w:t>
      </w:r>
      <w:r w:rsidR="001F25E2">
        <w:t xml:space="preserve">                      </w:t>
      </w:r>
      <w:r w:rsidR="001F25E2">
        <w:tab/>
      </w:r>
      <w:r w:rsidR="001F25E2">
        <w:tab/>
      </w:r>
      <w:r w:rsidR="001F25E2">
        <w:tab/>
      </w:r>
      <w:r w:rsidR="001F25E2">
        <w:tab/>
      </w:r>
      <w:r w:rsidR="001F25E2">
        <w:tab/>
      </w:r>
      <w:r w:rsidR="001F25E2">
        <w:tab/>
      </w:r>
      <w:r w:rsidR="001F25E2">
        <w:tab/>
      </w:r>
      <w:r w:rsidR="001F25E2">
        <w:tab/>
      </w:r>
      <w:r w:rsidR="001F25E2">
        <w:tab/>
        <w:t xml:space="preserve">      ……..</w:t>
      </w:r>
      <w:r w:rsidR="009D350C">
        <w:t>…</w:t>
      </w:r>
      <w:r>
        <w:t xml:space="preserve">…………………………………………………………………  </w:t>
      </w:r>
    </w:p>
    <w:p w:rsidR="00C336ED" w:rsidRPr="00C336ED" w:rsidRDefault="00C336ED" w:rsidP="001F25E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36ED">
        <w:rPr>
          <w:sz w:val="16"/>
          <w:szCs w:val="16"/>
        </w:rPr>
        <w:t xml:space="preserve">(data i podpis upełnomocnionego przedstawiciela Wykonawcy)                         </w:t>
      </w:r>
    </w:p>
    <w:sectPr w:rsidR="00C336ED" w:rsidRPr="00C336ED" w:rsidSect="001F25E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3C"/>
    <w:rsid w:val="00001D2A"/>
    <w:rsid w:val="00014740"/>
    <w:rsid w:val="000214AA"/>
    <w:rsid w:val="000408F0"/>
    <w:rsid w:val="00042E36"/>
    <w:rsid w:val="00043DCB"/>
    <w:rsid w:val="000463E3"/>
    <w:rsid w:val="000577BB"/>
    <w:rsid w:val="0006567E"/>
    <w:rsid w:val="00067D53"/>
    <w:rsid w:val="00067EA2"/>
    <w:rsid w:val="00072B36"/>
    <w:rsid w:val="00072FFB"/>
    <w:rsid w:val="0007418B"/>
    <w:rsid w:val="00086576"/>
    <w:rsid w:val="00086801"/>
    <w:rsid w:val="00093927"/>
    <w:rsid w:val="000A7E96"/>
    <w:rsid w:val="000B13D5"/>
    <w:rsid w:val="000B2C33"/>
    <w:rsid w:val="000C4726"/>
    <w:rsid w:val="000C6049"/>
    <w:rsid w:val="000D7F5A"/>
    <w:rsid w:val="000E2F11"/>
    <w:rsid w:val="000E3E7E"/>
    <w:rsid w:val="0010596B"/>
    <w:rsid w:val="00124A68"/>
    <w:rsid w:val="00124E82"/>
    <w:rsid w:val="0012684A"/>
    <w:rsid w:val="00127663"/>
    <w:rsid w:val="001414FC"/>
    <w:rsid w:val="00151E23"/>
    <w:rsid w:val="00157562"/>
    <w:rsid w:val="00164747"/>
    <w:rsid w:val="0016675E"/>
    <w:rsid w:val="00166B6C"/>
    <w:rsid w:val="001705BE"/>
    <w:rsid w:val="001708F6"/>
    <w:rsid w:val="00176EE9"/>
    <w:rsid w:val="0018468A"/>
    <w:rsid w:val="001966C3"/>
    <w:rsid w:val="001A2E71"/>
    <w:rsid w:val="001A46D5"/>
    <w:rsid w:val="001A5261"/>
    <w:rsid w:val="001C0B43"/>
    <w:rsid w:val="001C4878"/>
    <w:rsid w:val="001C5F6C"/>
    <w:rsid w:val="001C6367"/>
    <w:rsid w:val="001C7B11"/>
    <w:rsid w:val="001C7B2C"/>
    <w:rsid w:val="001D1012"/>
    <w:rsid w:val="001D3513"/>
    <w:rsid w:val="001E0F46"/>
    <w:rsid w:val="001E1F51"/>
    <w:rsid w:val="001E7322"/>
    <w:rsid w:val="001E7773"/>
    <w:rsid w:val="001F25E2"/>
    <w:rsid w:val="00201BC7"/>
    <w:rsid w:val="00204EB0"/>
    <w:rsid w:val="002051D4"/>
    <w:rsid w:val="002052A4"/>
    <w:rsid w:val="0021177A"/>
    <w:rsid w:val="00215EA8"/>
    <w:rsid w:val="0022089C"/>
    <w:rsid w:val="00220DAC"/>
    <w:rsid w:val="002261DC"/>
    <w:rsid w:val="002315CE"/>
    <w:rsid w:val="00237E33"/>
    <w:rsid w:val="00243037"/>
    <w:rsid w:val="00243D18"/>
    <w:rsid w:val="002516F4"/>
    <w:rsid w:val="00261A8A"/>
    <w:rsid w:val="00267F0D"/>
    <w:rsid w:val="00273BF6"/>
    <w:rsid w:val="0027587A"/>
    <w:rsid w:val="0027656A"/>
    <w:rsid w:val="002779F6"/>
    <w:rsid w:val="00282D70"/>
    <w:rsid w:val="00283D1D"/>
    <w:rsid w:val="00284E95"/>
    <w:rsid w:val="00287BEB"/>
    <w:rsid w:val="00290ADB"/>
    <w:rsid w:val="00290F6F"/>
    <w:rsid w:val="00291B19"/>
    <w:rsid w:val="00292A31"/>
    <w:rsid w:val="002A0F1E"/>
    <w:rsid w:val="002A7BEF"/>
    <w:rsid w:val="002B55B5"/>
    <w:rsid w:val="002C08E8"/>
    <w:rsid w:val="002D0698"/>
    <w:rsid w:val="002D1B80"/>
    <w:rsid w:val="002D2F27"/>
    <w:rsid w:val="002D5387"/>
    <w:rsid w:val="002F2AC0"/>
    <w:rsid w:val="002F5428"/>
    <w:rsid w:val="00325E44"/>
    <w:rsid w:val="00332692"/>
    <w:rsid w:val="003344C2"/>
    <w:rsid w:val="00334DC1"/>
    <w:rsid w:val="00336525"/>
    <w:rsid w:val="003504CD"/>
    <w:rsid w:val="003532EB"/>
    <w:rsid w:val="00353DBA"/>
    <w:rsid w:val="00355C10"/>
    <w:rsid w:val="003573D4"/>
    <w:rsid w:val="00366628"/>
    <w:rsid w:val="0037107C"/>
    <w:rsid w:val="003806A0"/>
    <w:rsid w:val="0038169B"/>
    <w:rsid w:val="00383230"/>
    <w:rsid w:val="0038654F"/>
    <w:rsid w:val="0039167D"/>
    <w:rsid w:val="00392403"/>
    <w:rsid w:val="003927DE"/>
    <w:rsid w:val="003947CF"/>
    <w:rsid w:val="0039630A"/>
    <w:rsid w:val="003A5D8D"/>
    <w:rsid w:val="003A5DA1"/>
    <w:rsid w:val="003A7191"/>
    <w:rsid w:val="003B5F64"/>
    <w:rsid w:val="003C0AB8"/>
    <w:rsid w:val="003C21BA"/>
    <w:rsid w:val="003D0099"/>
    <w:rsid w:val="003D0358"/>
    <w:rsid w:val="003E00B5"/>
    <w:rsid w:val="003E2404"/>
    <w:rsid w:val="003F1C80"/>
    <w:rsid w:val="003F272E"/>
    <w:rsid w:val="00400F68"/>
    <w:rsid w:val="00404298"/>
    <w:rsid w:val="0040799F"/>
    <w:rsid w:val="00412153"/>
    <w:rsid w:val="004124B4"/>
    <w:rsid w:val="004218EF"/>
    <w:rsid w:val="004230DF"/>
    <w:rsid w:val="004263EB"/>
    <w:rsid w:val="00426F08"/>
    <w:rsid w:val="0043213A"/>
    <w:rsid w:val="00436544"/>
    <w:rsid w:val="004402E6"/>
    <w:rsid w:val="004457A1"/>
    <w:rsid w:val="0046267C"/>
    <w:rsid w:val="00466722"/>
    <w:rsid w:val="004676D0"/>
    <w:rsid w:val="00471A61"/>
    <w:rsid w:val="0047515F"/>
    <w:rsid w:val="00476849"/>
    <w:rsid w:val="004832FA"/>
    <w:rsid w:val="00494E93"/>
    <w:rsid w:val="0049574F"/>
    <w:rsid w:val="004A0EF5"/>
    <w:rsid w:val="004A1FC7"/>
    <w:rsid w:val="004A3B5C"/>
    <w:rsid w:val="004A6345"/>
    <w:rsid w:val="004A6393"/>
    <w:rsid w:val="004A77C4"/>
    <w:rsid w:val="004B001E"/>
    <w:rsid w:val="004B0C43"/>
    <w:rsid w:val="004B261B"/>
    <w:rsid w:val="004B5F6F"/>
    <w:rsid w:val="004B7046"/>
    <w:rsid w:val="004C0366"/>
    <w:rsid w:val="004C0B1C"/>
    <w:rsid w:val="004C23FC"/>
    <w:rsid w:val="004C5BC8"/>
    <w:rsid w:val="004C6A6A"/>
    <w:rsid w:val="004D00E7"/>
    <w:rsid w:val="004D4DDE"/>
    <w:rsid w:val="004E50DF"/>
    <w:rsid w:val="004F53CD"/>
    <w:rsid w:val="0050355F"/>
    <w:rsid w:val="00503D36"/>
    <w:rsid w:val="0051499F"/>
    <w:rsid w:val="00517D91"/>
    <w:rsid w:val="00521F18"/>
    <w:rsid w:val="005221CE"/>
    <w:rsid w:val="0053371A"/>
    <w:rsid w:val="00534433"/>
    <w:rsid w:val="00547E38"/>
    <w:rsid w:val="005530CB"/>
    <w:rsid w:val="00555685"/>
    <w:rsid w:val="005574EE"/>
    <w:rsid w:val="005629B1"/>
    <w:rsid w:val="00580A27"/>
    <w:rsid w:val="00581B43"/>
    <w:rsid w:val="0058398D"/>
    <w:rsid w:val="00595497"/>
    <w:rsid w:val="005A19E8"/>
    <w:rsid w:val="005A2022"/>
    <w:rsid w:val="005A4079"/>
    <w:rsid w:val="005B087E"/>
    <w:rsid w:val="005B2DDB"/>
    <w:rsid w:val="005B4ADA"/>
    <w:rsid w:val="005C06CE"/>
    <w:rsid w:val="005C3BDA"/>
    <w:rsid w:val="005D344C"/>
    <w:rsid w:val="005E08D6"/>
    <w:rsid w:val="005E2589"/>
    <w:rsid w:val="005F2233"/>
    <w:rsid w:val="00611FCA"/>
    <w:rsid w:val="006137A1"/>
    <w:rsid w:val="006164AC"/>
    <w:rsid w:val="0062700D"/>
    <w:rsid w:val="00635A61"/>
    <w:rsid w:val="006368DC"/>
    <w:rsid w:val="00641F43"/>
    <w:rsid w:val="00644054"/>
    <w:rsid w:val="00645E2A"/>
    <w:rsid w:val="00652F6C"/>
    <w:rsid w:val="00657F27"/>
    <w:rsid w:val="0066331F"/>
    <w:rsid w:val="00671D94"/>
    <w:rsid w:val="0069065D"/>
    <w:rsid w:val="00695024"/>
    <w:rsid w:val="006A11FA"/>
    <w:rsid w:val="006A7ACE"/>
    <w:rsid w:val="006B190E"/>
    <w:rsid w:val="006B5EB2"/>
    <w:rsid w:val="006B797D"/>
    <w:rsid w:val="006C1D1A"/>
    <w:rsid w:val="006D2475"/>
    <w:rsid w:val="006E271E"/>
    <w:rsid w:val="006E6997"/>
    <w:rsid w:val="006F77E1"/>
    <w:rsid w:val="00701F80"/>
    <w:rsid w:val="007055F4"/>
    <w:rsid w:val="007058AE"/>
    <w:rsid w:val="007144A1"/>
    <w:rsid w:val="00716C5F"/>
    <w:rsid w:val="0071787E"/>
    <w:rsid w:val="0072174F"/>
    <w:rsid w:val="0072745B"/>
    <w:rsid w:val="0073250C"/>
    <w:rsid w:val="00734060"/>
    <w:rsid w:val="0073661A"/>
    <w:rsid w:val="00740060"/>
    <w:rsid w:val="007434DF"/>
    <w:rsid w:val="00743BBB"/>
    <w:rsid w:val="007465DB"/>
    <w:rsid w:val="0075171A"/>
    <w:rsid w:val="00756698"/>
    <w:rsid w:val="0075750E"/>
    <w:rsid w:val="007608E6"/>
    <w:rsid w:val="007702B0"/>
    <w:rsid w:val="0077582D"/>
    <w:rsid w:val="007765E4"/>
    <w:rsid w:val="00791126"/>
    <w:rsid w:val="007A04AF"/>
    <w:rsid w:val="007A0892"/>
    <w:rsid w:val="007A2A70"/>
    <w:rsid w:val="007A40A2"/>
    <w:rsid w:val="007B6C36"/>
    <w:rsid w:val="007C1572"/>
    <w:rsid w:val="007C2693"/>
    <w:rsid w:val="007C45B9"/>
    <w:rsid w:val="007C78AE"/>
    <w:rsid w:val="007D1024"/>
    <w:rsid w:val="007E15CD"/>
    <w:rsid w:val="007E2A60"/>
    <w:rsid w:val="007E465D"/>
    <w:rsid w:val="007F146D"/>
    <w:rsid w:val="0080784D"/>
    <w:rsid w:val="0081011E"/>
    <w:rsid w:val="00813EC8"/>
    <w:rsid w:val="00814F37"/>
    <w:rsid w:val="008162C8"/>
    <w:rsid w:val="0081761B"/>
    <w:rsid w:val="00840BE7"/>
    <w:rsid w:val="00843E14"/>
    <w:rsid w:val="008441BA"/>
    <w:rsid w:val="008460A1"/>
    <w:rsid w:val="008519D0"/>
    <w:rsid w:val="0085287E"/>
    <w:rsid w:val="00853345"/>
    <w:rsid w:val="0085682B"/>
    <w:rsid w:val="00860A5B"/>
    <w:rsid w:val="0086599D"/>
    <w:rsid w:val="008716FE"/>
    <w:rsid w:val="00874711"/>
    <w:rsid w:val="00875E3D"/>
    <w:rsid w:val="00881037"/>
    <w:rsid w:val="00894447"/>
    <w:rsid w:val="008A25C3"/>
    <w:rsid w:val="008B433C"/>
    <w:rsid w:val="008B436C"/>
    <w:rsid w:val="008C7035"/>
    <w:rsid w:val="008E05C4"/>
    <w:rsid w:val="008E3F8C"/>
    <w:rsid w:val="008F0F5E"/>
    <w:rsid w:val="008F22F3"/>
    <w:rsid w:val="008F4BA8"/>
    <w:rsid w:val="00910FA2"/>
    <w:rsid w:val="00916B5A"/>
    <w:rsid w:val="00932973"/>
    <w:rsid w:val="0093336B"/>
    <w:rsid w:val="00937B9E"/>
    <w:rsid w:val="00943F9B"/>
    <w:rsid w:val="009454A4"/>
    <w:rsid w:val="0095383E"/>
    <w:rsid w:val="0095533C"/>
    <w:rsid w:val="00957283"/>
    <w:rsid w:val="009647EB"/>
    <w:rsid w:val="0096588F"/>
    <w:rsid w:val="009816F8"/>
    <w:rsid w:val="00981A13"/>
    <w:rsid w:val="00983C91"/>
    <w:rsid w:val="009843E9"/>
    <w:rsid w:val="00992FF6"/>
    <w:rsid w:val="00996F04"/>
    <w:rsid w:val="009A077C"/>
    <w:rsid w:val="009A1DAC"/>
    <w:rsid w:val="009A3529"/>
    <w:rsid w:val="009B2B4E"/>
    <w:rsid w:val="009D0230"/>
    <w:rsid w:val="009D2A55"/>
    <w:rsid w:val="009D350C"/>
    <w:rsid w:val="009D5654"/>
    <w:rsid w:val="009D6B6F"/>
    <w:rsid w:val="009D7521"/>
    <w:rsid w:val="009E1B9C"/>
    <w:rsid w:val="009E3D13"/>
    <w:rsid w:val="009E5EFE"/>
    <w:rsid w:val="009F08A9"/>
    <w:rsid w:val="009F3358"/>
    <w:rsid w:val="009F4C35"/>
    <w:rsid w:val="009F6D42"/>
    <w:rsid w:val="00A02577"/>
    <w:rsid w:val="00A11479"/>
    <w:rsid w:val="00A15621"/>
    <w:rsid w:val="00A225B4"/>
    <w:rsid w:val="00A24BA7"/>
    <w:rsid w:val="00A272B3"/>
    <w:rsid w:val="00A3033C"/>
    <w:rsid w:val="00A3041F"/>
    <w:rsid w:val="00A32F2E"/>
    <w:rsid w:val="00A33621"/>
    <w:rsid w:val="00A354E2"/>
    <w:rsid w:val="00A3582D"/>
    <w:rsid w:val="00A35872"/>
    <w:rsid w:val="00A60B88"/>
    <w:rsid w:val="00A634D1"/>
    <w:rsid w:val="00A8081B"/>
    <w:rsid w:val="00A86A42"/>
    <w:rsid w:val="00A86E0B"/>
    <w:rsid w:val="00A87788"/>
    <w:rsid w:val="00A87E98"/>
    <w:rsid w:val="00AA0C0F"/>
    <w:rsid w:val="00AB7203"/>
    <w:rsid w:val="00AC1D01"/>
    <w:rsid w:val="00AC660E"/>
    <w:rsid w:val="00AD3234"/>
    <w:rsid w:val="00AD7F64"/>
    <w:rsid w:val="00AE601D"/>
    <w:rsid w:val="00AF0CA3"/>
    <w:rsid w:val="00B14663"/>
    <w:rsid w:val="00B17265"/>
    <w:rsid w:val="00B30E97"/>
    <w:rsid w:val="00B3569B"/>
    <w:rsid w:val="00B41095"/>
    <w:rsid w:val="00B4183E"/>
    <w:rsid w:val="00B44A22"/>
    <w:rsid w:val="00B44EB5"/>
    <w:rsid w:val="00B47377"/>
    <w:rsid w:val="00B543F9"/>
    <w:rsid w:val="00B605EA"/>
    <w:rsid w:val="00B61CB5"/>
    <w:rsid w:val="00B62AF9"/>
    <w:rsid w:val="00B641F1"/>
    <w:rsid w:val="00B77525"/>
    <w:rsid w:val="00B80B9D"/>
    <w:rsid w:val="00B82E63"/>
    <w:rsid w:val="00B83F50"/>
    <w:rsid w:val="00B936CA"/>
    <w:rsid w:val="00BA3546"/>
    <w:rsid w:val="00BA7A0B"/>
    <w:rsid w:val="00BB5149"/>
    <w:rsid w:val="00BD14E4"/>
    <w:rsid w:val="00BD1D0B"/>
    <w:rsid w:val="00BE1FAB"/>
    <w:rsid w:val="00BE3EB7"/>
    <w:rsid w:val="00BE52C5"/>
    <w:rsid w:val="00BF791D"/>
    <w:rsid w:val="00C003B4"/>
    <w:rsid w:val="00C130AB"/>
    <w:rsid w:val="00C26F5D"/>
    <w:rsid w:val="00C336ED"/>
    <w:rsid w:val="00C341B7"/>
    <w:rsid w:val="00C42FCF"/>
    <w:rsid w:val="00C44C52"/>
    <w:rsid w:val="00C4789D"/>
    <w:rsid w:val="00C50212"/>
    <w:rsid w:val="00C6228A"/>
    <w:rsid w:val="00C6303F"/>
    <w:rsid w:val="00C70737"/>
    <w:rsid w:val="00C70DD8"/>
    <w:rsid w:val="00C71AD6"/>
    <w:rsid w:val="00C71C83"/>
    <w:rsid w:val="00C74A2F"/>
    <w:rsid w:val="00C76F58"/>
    <w:rsid w:val="00C80D2E"/>
    <w:rsid w:val="00C842F6"/>
    <w:rsid w:val="00C93542"/>
    <w:rsid w:val="00CA57B0"/>
    <w:rsid w:val="00CA57F2"/>
    <w:rsid w:val="00CB5861"/>
    <w:rsid w:val="00CC06CD"/>
    <w:rsid w:val="00CC6B77"/>
    <w:rsid w:val="00CD0713"/>
    <w:rsid w:val="00CD5ADE"/>
    <w:rsid w:val="00CF3637"/>
    <w:rsid w:val="00CF70CE"/>
    <w:rsid w:val="00D123C0"/>
    <w:rsid w:val="00D13FD4"/>
    <w:rsid w:val="00D213FB"/>
    <w:rsid w:val="00D23CA8"/>
    <w:rsid w:val="00D4207D"/>
    <w:rsid w:val="00D422F9"/>
    <w:rsid w:val="00D45AEF"/>
    <w:rsid w:val="00D45DDE"/>
    <w:rsid w:val="00D46FF7"/>
    <w:rsid w:val="00D503DF"/>
    <w:rsid w:val="00D50A9B"/>
    <w:rsid w:val="00D518DE"/>
    <w:rsid w:val="00D530C3"/>
    <w:rsid w:val="00D63B96"/>
    <w:rsid w:val="00D75BFA"/>
    <w:rsid w:val="00D870F8"/>
    <w:rsid w:val="00D95528"/>
    <w:rsid w:val="00D968D9"/>
    <w:rsid w:val="00D97EB4"/>
    <w:rsid w:val="00DA48F1"/>
    <w:rsid w:val="00DA79FE"/>
    <w:rsid w:val="00DA7A8F"/>
    <w:rsid w:val="00DB02BF"/>
    <w:rsid w:val="00DB4C9D"/>
    <w:rsid w:val="00DC2CC9"/>
    <w:rsid w:val="00DD2C86"/>
    <w:rsid w:val="00DE0A29"/>
    <w:rsid w:val="00DE0E0B"/>
    <w:rsid w:val="00DE20EB"/>
    <w:rsid w:val="00DE346C"/>
    <w:rsid w:val="00E07393"/>
    <w:rsid w:val="00E108A3"/>
    <w:rsid w:val="00E10F37"/>
    <w:rsid w:val="00E23A1A"/>
    <w:rsid w:val="00E23EEB"/>
    <w:rsid w:val="00E253ED"/>
    <w:rsid w:val="00E259C3"/>
    <w:rsid w:val="00E33956"/>
    <w:rsid w:val="00E412B1"/>
    <w:rsid w:val="00E429B4"/>
    <w:rsid w:val="00E47435"/>
    <w:rsid w:val="00E506B2"/>
    <w:rsid w:val="00E5475B"/>
    <w:rsid w:val="00E728FD"/>
    <w:rsid w:val="00E7791B"/>
    <w:rsid w:val="00E8427F"/>
    <w:rsid w:val="00E84737"/>
    <w:rsid w:val="00E85EDF"/>
    <w:rsid w:val="00E86060"/>
    <w:rsid w:val="00E9134C"/>
    <w:rsid w:val="00E928E3"/>
    <w:rsid w:val="00EA3132"/>
    <w:rsid w:val="00EA66FC"/>
    <w:rsid w:val="00EA71FB"/>
    <w:rsid w:val="00EB2F30"/>
    <w:rsid w:val="00EC039D"/>
    <w:rsid w:val="00ED3081"/>
    <w:rsid w:val="00ED7A4D"/>
    <w:rsid w:val="00EE0CA6"/>
    <w:rsid w:val="00EE1232"/>
    <w:rsid w:val="00EE2CAD"/>
    <w:rsid w:val="00EE4F90"/>
    <w:rsid w:val="00F10D6C"/>
    <w:rsid w:val="00F11CD5"/>
    <w:rsid w:val="00F12BDE"/>
    <w:rsid w:val="00F32151"/>
    <w:rsid w:val="00F3224E"/>
    <w:rsid w:val="00F35D9D"/>
    <w:rsid w:val="00F42DBC"/>
    <w:rsid w:val="00F439F3"/>
    <w:rsid w:val="00F46500"/>
    <w:rsid w:val="00F47512"/>
    <w:rsid w:val="00F477DF"/>
    <w:rsid w:val="00F505E0"/>
    <w:rsid w:val="00F5239B"/>
    <w:rsid w:val="00F54CDF"/>
    <w:rsid w:val="00F554B1"/>
    <w:rsid w:val="00F61F19"/>
    <w:rsid w:val="00F65A43"/>
    <w:rsid w:val="00F72016"/>
    <w:rsid w:val="00F72F52"/>
    <w:rsid w:val="00F74175"/>
    <w:rsid w:val="00F77F94"/>
    <w:rsid w:val="00F83AC2"/>
    <w:rsid w:val="00F85232"/>
    <w:rsid w:val="00F857F8"/>
    <w:rsid w:val="00F91638"/>
    <w:rsid w:val="00F93754"/>
    <w:rsid w:val="00F96531"/>
    <w:rsid w:val="00F97452"/>
    <w:rsid w:val="00FA3040"/>
    <w:rsid w:val="00FA47CE"/>
    <w:rsid w:val="00FB0ED3"/>
    <w:rsid w:val="00FB40B4"/>
    <w:rsid w:val="00FC0194"/>
    <w:rsid w:val="00FC12F9"/>
    <w:rsid w:val="00FC36A9"/>
    <w:rsid w:val="00FC49EC"/>
    <w:rsid w:val="00FC6238"/>
    <w:rsid w:val="00FC731F"/>
    <w:rsid w:val="00FD22D5"/>
    <w:rsid w:val="00FD26C0"/>
    <w:rsid w:val="00FE0D9F"/>
    <w:rsid w:val="00FE3080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09BE"/>
  <w15:chartTrackingRefBased/>
  <w15:docId w15:val="{A2B0F1D3-8AA5-4FCD-B981-C2DEF6C8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Grażynka</dc:creator>
  <cp:keywords/>
  <dc:description/>
  <cp:lastModifiedBy>Grażynka</cp:lastModifiedBy>
  <cp:revision>14</cp:revision>
  <cp:lastPrinted>2018-03-06T13:35:00Z</cp:lastPrinted>
  <dcterms:created xsi:type="dcterms:W3CDTF">2018-03-05T07:26:00Z</dcterms:created>
  <dcterms:modified xsi:type="dcterms:W3CDTF">2018-03-29T09:22:00Z</dcterms:modified>
</cp:coreProperties>
</file>